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F2E" w:rsidRDefault="00EA3AD6" w:rsidP="00523F2E">
      <w:pPr>
        <w:pStyle w:val="a3"/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A3A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Информация об организации просветительских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AD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 Д</w:t>
      </w:r>
      <w:r w:rsidR="00937F24" w:rsidRPr="00EA3AD6">
        <w:rPr>
          <w:rFonts w:ascii="Times New Roman" w:hAnsi="Times New Roman" w:cs="Times New Roman"/>
          <w:sz w:val="28"/>
          <w:szCs w:val="28"/>
        </w:rPr>
        <w:t xml:space="preserve">ню государственного флага Российской Федерации в </w:t>
      </w:r>
    </w:p>
    <w:p w:rsidR="00AC2B0A" w:rsidRPr="00EA3AD6" w:rsidRDefault="00937F24" w:rsidP="00523F2E">
      <w:pPr>
        <w:pStyle w:val="a3"/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A3AD6">
        <w:rPr>
          <w:rFonts w:ascii="Times New Roman" w:hAnsi="Times New Roman" w:cs="Times New Roman"/>
          <w:b/>
          <w:sz w:val="28"/>
          <w:szCs w:val="28"/>
        </w:rPr>
        <w:t xml:space="preserve">МБДОУ </w:t>
      </w:r>
      <w:r w:rsidR="00EA3AD6" w:rsidRPr="00EA3AD6">
        <w:rPr>
          <w:rFonts w:ascii="Times New Roman" w:hAnsi="Times New Roman" w:cs="Times New Roman"/>
          <w:b/>
          <w:sz w:val="28"/>
          <w:szCs w:val="28"/>
        </w:rPr>
        <w:t>«Д</w:t>
      </w:r>
      <w:r w:rsidRPr="00EA3AD6">
        <w:rPr>
          <w:rFonts w:ascii="Times New Roman" w:hAnsi="Times New Roman" w:cs="Times New Roman"/>
          <w:b/>
          <w:sz w:val="28"/>
          <w:szCs w:val="28"/>
        </w:rPr>
        <w:t>етский сад № 319</w:t>
      </w:r>
      <w:r w:rsidR="00EA3AD6" w:rsidRPr="00EA3AD6">
        <w:rPr>
          <w:rFonts w:ascii="Times New Roman" w:hAnsi="Times New Roman" w:cs="Times New Roman"/>
          <w:b/>
          <w:sz w:val="28"/>
          <w:szCs w:val="28"/>
        </w:rPr>
        <w:t>»</w:t>
      </w:r>
      <w:r w:rsidR="00AC2B0A" w:rsidRPr="00EA3AD6">
        <w:rPr>
          <w:rFonts w:ascii="Times New Roman" w:hAnsi="Times New Roman" w:cs="Times New Roman"/>
          <w:sz w:val="28"/>
          <w:szCs w:val="28"/>
        </w:rPr>
        <w:t>.</w:t>
      </w:r>
    </w:p>
    <w:p w:rsidR="00D81930" w:rsidRDefault="00D81930" w:rsidP="00376B8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2534"/>
        <w:gridCol w:w="2393"/>
      </w:tblGrid>
      <w:tr w:rsidR="00937F24" w:rsidTr="00931796">
        <w:tc>
          <w:tcPr>
            <w:tcW w:w="675" w:type="dxa"/>
          </w:tcPr>
          <w:p w:rsidR="00937F24" w:rsidRPr="00931796" w:rsidRDefault="00937F24" w:rsidP="00937F24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79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37F24" w:rsidRPr="00931796" w:rsidRDefault="00937F24" w:rsidP="00937F24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3179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931796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  <w:p w:rsidR="00937F24" w:rsidRPr="00931796" w:rsidRDefault="00937F24" w:rsidP="00937F24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937F24" w:rsidRPr="00931796" w:rsidRDefault="00937F24" w:rsidP="00931796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796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  <w:p w:rsidR="00937F24" w:rsidRPr="00931796" w:rsidRDefault="00937F24" w:rsidP="00937F24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34" w:type="dxa"/>
          </w:tcPr>
          <w:p w:rsidR="00937F24" w:rsidRPr="00931796" w:rsidRDefault="00937F24" w:rsidP="00931796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796">
              <w:rPr>
                <w:rFonts w:ascii="Times New Roman" w:hAnsi="Times New Roman" w:cs="Times New Roman"/>
                <w:b/>
                <w:sz w:val="28"/>
                <w:szCs w:val="28"/>
              </w:rPr>
              <w:t>Охват детей, принявших участие в мероприятии</w:t>
            </w:r>
          </w:p>
          <w:p w:rsidR="00937F24" w:rsidRPr="00931796" w:rsidRDefault="00937F24" w:rsidP="00937F24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937F24" w:rsidRPr="00931796" w:rsidRDefault="00937F24" w:rsidP="00931796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796">
              <w:rPr>
                <w:rFonts w:ascii="Times New Roman" w:hAnsi="Times New Roman" w:cs="Times New Roman"/>
                <w:b/>
                <w:sz w:val="28"/>
                <w:szCs w:val="28"/>
              </w:rPr>
              <w:t>Ссылка на отражение проведенного мероприятия (сайт)</w:t>
            </w:r>
          </w:p>
          <w:p w:rsidR="00937F24" w:rsidRPr="00931796" w:rsidRDefault="00937F24" w:rsidP="00937F24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37F24" w:rsidTr="00931796">
        <w:tc>
          <w:tcPr>
            <w:tcW w:w="675" w:type="dxa"/>
          </w:tcPr>
          <w:p w:rsidR="00937F24" w:rsidRPr="00931796" w:rsidRDefault="00931796" w:rsidP="00937F24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796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969" w:type="dxa"/>
          </w:tcPr>
          <w:p w:rsidR="00931796" w:rsidRPr="00931796" w:rsidRDefault="00931796" w:rsidP="0093179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796">
              <w:rPr>
                <w:rFonts w:ascii="Times New Roman" w:hAnsi="Times New Roman" w:cs="Times New Roman"/>
                <w:b/>
                <w:sz w:val="28"/>
                <w:szCs w:val="28"/>
              </w:rPr>
              <w:t>Тематическое развлечение для детей  "День флага"</w:t>
            </w:r>
          </w:p>
          <w:p w:rsidR="00931796" w:rsidRPr="00931796" w:rsidRDefault="00931796" w:rsidP="009317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31796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>
              <w:t xml:space="preserve"> </w:t>
            </w:r>
            <w:r w:rsidRPr="00931796"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детей с символическим значением флага России. </w:t>
            </w:r>
          </w:p>
          <w:p w:rsidR="00931796" w:rsidRPr="00931796" w:rsidRDefault="00931796" w:rsidP="009317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31796">
              <w:rPr>
                <w:rFonts w:ascii="Times New Roman" w:hAnsi="Times New Roman" w:cs="Times New Roman"/>
                <w:sz w:val="28"/>
                <w:szCs w:val="28"/>
              </w:rPr>
              <w:t>Воспитывать любовь и уважение к своей Родине. Вызывать желание участвовать в развлечение. Закрепить знания детей о символическом значении цветов государственного флага России. Воспитывать гражданско-патриотические чувства.</w:t>
            </w:r>
          </w:p>
          <w:p w:rsidR="00937F24" w:rsidRDefault="00937F24" w:rsidP="00937F24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4" w:type="dxa"/>
          </w:tcPr>
          <w:p w:rsidR="00931796" w:rsidRPr="00931796" w:rsidRDefault="00523F2E" w:rsidP="00931796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CF078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bookmarkStart w:id="0" w:name="_GoBack"/>
            <w:bookmarkEnd w:id="0"/>
            <w:r w:rsidR="00931796" w:rsidRPr="00931796">
              <w:rPr>
                <w:rFonts w:ascii="Times New Roman" w:hAnsi="Times New Roman" w:cs="Times New Roman"/>
                <w:b/>
                <w:sz w:val="28"/>
                <w:szCs w:val="28"/>
              </w:rPr>
              <w:t>детей</w:t>
            </w:r>
          </w:p>
          <w:p w:rsidR="00937F24" w:rsidRDefault="00937F24" w:rsidP="00931796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937F24" w:rsidRDefault="00CF0787" w:rsidP="00937F24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" w:history="1">
              <w:r w:rsidR="00523F2E" w:rsidRPr="00170826">
                <w:rPr>
                  <w:rStyle w:val="a7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 w:rsidR="00523F2E" w:rsidRPr="00170826">
                <w:rPr>
                  <w:rStyle w:val="a7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="00523F2E" w:rsidRPr="00170826">
                <w:rPr>
                  <w:rStyle w:val="a7"/>
                  <w:rFonts w:ascii="Times New Roman" w:hAnsi="Times New Roman"/>
                  <w:sz w:val="28"/>
                  <w:szCs w:val="28"/>
                  <w:lang w:val="en-US"/>
                </w:rPr>
                <w:t>mdoy</w:t>
              </w:r>
              <w:proofErr w:type="spellEnd"/>
              <w:r w:rsidR="00523F2E" w:rsidRPr="00170826">
                <w:rPr>
                  <w:rStyle w:val="a7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="00523F2E" w:rsidRPr="00170826">
                <w:rPr>
                  <w:rStyle w:val="a7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="00523F2E" w:rsidRPr="00170826">
                <w:rPr>
                  <w:rStyle w:val="a7"/>
                  <w:rFonts w:ascii="Times New Roman" w:hAnsi="Times New Roman"/>
                  <w:sz w:val="28"/>
                  <w:szCs w:val="28"/>
                </w:rPr>
                <w:t>/319</w:t>
              </w:r>
            </w:hyperlink>
          </w:p>
        </w:tc>
      </w:tr>
      <w:tr w:rsidR="00931796" w:rsidTr="00931796">
        <w:tc>
          <w:tcPr>
            <w:tcW w:w="675" w:type="dxa"/>
          </w:tcPr>
          <w:p w:rsidR="00931796" w:rsidRPr="00931796" w:rsidRDefault="00931796" w:rsidP="00937F24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79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969" w:type="dxa"/>
          </w:tcPr>
          <w:p w:rsidR="00931796" w:rsidRPr="00931796" w:rsidRDefault="00931796" w:rsidP="0093179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796">
              <w:rPr>
                <w:rFonts w:ascii="Times New Roman" w:hAnsi="Times New Roman" w:cs="Times New Roman"/>
                <w:b/>
                <w:sz w:val="28"/>
                <w:szCs w:val="28"/>
              </w:rPr>
              <w:t>Беседа на тему "День флага"</w:t>
            </w:r>
          </w:p>
          <w:p w:rsidR="00931796" w:rsidRPr="00931796" w:rsidRDefault="00931796" w:rsidP="009317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31796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="00EA3AD6"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главные символы</w:t>
            </w:r>
            <w:r w:rsidRPr="00931796">
              <w:rPr>
                <w:rFonts w:ascii="Times New Roman" w:hAnsi="Times New Roman" w:cs="Times New Roman"/>
                <w:sz w:val="28"/>
                <w:szCs w:val="28"/>
              </w:rPr>
              <w:t xml:space="preserve"> (гимн, флаг, герб). Расширять представления детей о государственной символике российского государства, их историческом происхождении.</w:t>
            </w:r>
          </w:p>
          <w:p w:rsidR="00931796" w:rsidRPr="00931796" w:rsidRDefault="00931796" w:rsidP="009317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4" w:type="dxa"/>
          </w:tcPr>
          <w:p w:rsidR="00931796" w:rsidRPr="00931796" w:rsidRDefault="00523F2E" w:rsidP="00931796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931796" w:rsidRPr="009317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детей</w:t>
            </w:r>
          </w:p>
          <w:p w:rsidR="00931796" w:rsidRDefault="00931796" w:rsidP="00931796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931796" w:rsidRDefault="00931796" w:rsidP="00937F24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1796" w:rsidTr="00931796">
        <w:tc>
          <w:tcPr>
            <w:tcW w:w="675" w:type="dxa"/>
          </w:tcPr>
          <w:p w:rsidR="00931796" w:rsidRPr="00931796" w:rsidRDefault="00931796" w:rsidP="00937F24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796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969" w:type="dxa"/>
          </w:tcPr>
          <w:p w:rsidR="00931796" w:rsidRPr="00931796" w:rsidRDefault="00931796" w:rsidP="0093179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796"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 "Флаг"</w:t>
            </w:r>
          </w:p>
          <w:p w:rsidR="00931796" w:rsidRDefault="00931796" w:rsidP="009317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31796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931796"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знания о Государственной символике России. Развивать умение </w:t>
            </w:r>
            <w:r w:rsidRPr="009317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рисовать предметы прямоугольной формы.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Создавать простейший вид </w:t>
            </w:r>
            <w:r w:rsidRPr="00931796">
              <w:rPr>
                <w:rFonts w:ascii="Times New Roman" w:hAnsi="Times New Roman" w:cs="Times New Roman"/>
                <w:sz w:val="28"/>
                <w:szCs w:val="28"/>
              </w:rPr>
              <w:t>изображения </w:t>
            </w:r>
          </w:p>
          <w:p w:rsidR="00931796" w:rsidRPr="00931796" w:rsidRDefault="00931796" w:rsidP="009317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31796">
              <w:rPr>
                <w:rFonts w:ascii="Times New Roman" w:hAnsi="Times New Roman" w:cs="Times New Roman"/>
                <w:sz w:val="28"/>
                <w:szCs w:val="28"/>
              </w:rPr>
              <w:t>(белый, голубой, красный). Упражнять в умении закрашивать рисунок, используя прием растягивания краски слева направо.</w:t>
            </w:r>
          </w:p>
          <w:p w:rsidR="00931796" w:rsidRPr="00931796" w:rsidRDefault="00931796" w:rsidP="009317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31796">
              <w:rPr>
                <w:rFonts w:ascii="Times New Roman" w:hAnsi="Times New Roman" w:cs="Times New Roman"/>
                <w:sz w:val="28"/>
                <w:szCs w:val="28"/>
              </w:rPr>
              <w:t>Развивать патриотические, этические и эстетические чувства.</w:t>
            </w:r>
          </w:p>
          <w:p w:rsidR="00931796" w:rsidRPr="00931796" w:rsidRDefault="00931796" w:rsidP="009317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1796" w:rsidRPr="00931796" w:rsidRDefault="00931796" w:rsidP="009317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4" w:type="dxa"/>
          </w:tcPr>
          <w:p w:rsidR="00376B8C" w:rsidRPr="00931796" w:rsidRDefault="00EA3AD6" w:rsidP="00376B8C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15 </w:t>
            </w:r>
            <w:r w:rsidR="00376B8C" w:rsidRPr="00931796">
              <w:rPr>
                <w:rFonts w:ascii="Times New Roman" w:hAnsi="Times New Roman" w:cs="Times New Roman"/>
                <w:b/>
                <w:sz w:val="28"/>
                <w:szCs w:val="28"/>
              </w:rPr>
              <w:t>детей</w:t>
            </w:r>
          </w:p>
          <w:p w:rsidR="00931796" w:rsidRDefault="00931796" w:rsidP="00376B8C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931796" w:rsidRDefault="00931796" w:rsidP="00937F24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7F24" w:rsidRDefault="00937F24" w:rsidP="00937F2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37F24" w:rsidRPr="00937F24" w:rsidRDefault="00931796" w:rsidP="00937F2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-685165</wp:posOffset>
            </wp:positionH>
            <wp:positionV relativeFrom="paragraph">
              <wp:posOffset>254635</wp:posOffset>
            </wp:positionV>
            <wp:extent cx="3578225" cy="2812415"/>
            <wp:effectExtent l="76200" t="95250" r="117475" b="102235"/>
            <wp:wrapThrough wrapText="bothSides">
              <wp:wrapPolygon edited="0">
                <wp:start x="-460" y="-732"/>
                <wp:lineTo x="-460" y="22385"/>
                <wp:lineTo x="21849" y="22385"/>
                <wp:lineTo x="21964" y="22385"/>
                <wp:lineTo x="22309" y="20922"/>
                <wp:lineTo x="22194" y="20337"/>
                <wp:lineTo x="22194" y="1609"/>
                <wp:lineTo x="22309" y="1024"/>
                <wp:lineTo x="22079" y="-439"/>
                <wp:lineTo x="21849" y="-732"/>
                <wp:lineTo x="-460" y="-732"/>
              </wp:wrapPolygon>
            </wp:wrapThrough>
            <wp:docPr id="5" name="Рисунок 1" descr="C:\Users\альбина 2\Desktop\image-0-02-05-ff2e3f2a9e34c62e1d56b530bcc70c0921b0e46f1f06957064cbd1dfd3d4ba64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ьбина 2\Desktop\image-0-02-05-ff2e3f2a9e34c62e1d56b530bcc70c0921b0e46f1f06957064cbd1dfd3d4ba64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225" cy="28124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3058795</wp:posOffset>
            </wp:positionH>
            <wp:positionV relativeFrom="paragraph">
              <wp:posOffset>33655</wp:posOffset>
            </wp:positionV>
            <wp:extent cx="3009265" cy="3467735"/>
            <wp:effectExtent l="95250" t="76200" r="95885" b="75565"/>
            <wp:wrapThrough wrapText="bothSides">
              <wp:wrapPolygon edited="0">
                <wp:start x="-684" y="-475"/>
                <wp:lineTo x="-684" y="22071"/>
                <wp:lineTo x="22015" y="22071"/>
                <wp:lineTo x="22152" y="22071"/>
                <wp:lineTo x="22288" y="20647"/>
                <wp:lineTo x="22288" y="1187"/>
                <wp:lineTo x="22152" y="-237"/>
                <wp:lineTo x="22015" y="-475"/>
                <wp:lineTo x="-684" y="-475"/>
              </wp:wrapPolygon>
            </wp:wrapThrough>
            <wp:docPr id="4" name="Рисунок 3" descr="C:\Users\альбина 2\Desktop\image-0-02-05-e04c40a90bc284448b5eef801ec402616dd9b8a5cc01590edd7ce14efea09f44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ьбина 2\Desktop\image-0-02-05-e04c40a90bc284448b5eef801ec402616dd9b8a5cc01590edd7ce14efea09f44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265" cy="34677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931796" w:rsidRDefault="00931796" w:rsidP="00937F2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31796" w:rsidRPr="00C35D3A" w:rsidRDefault="00931796" w:rsidP="00937F2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35D3A" w:rsidRPr="00C35D3A" w:rsidRDefault="00C35D3A" w:rsidP="00937F2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C35D3A" w:rsidRPr="00C35D3A" w:rsidSect="003C2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5D3A"/>
    <w:rsid w:val="000018F9"/>
    <w:rsid w:val="000C10C4"/>
    <w:rsid w:val="00133CAF"/>
    <w:rsid w:val="001F1596"/>
    <w:rsid w:val="00264D76"/>
    <w:rsid w:val="00376B8C"/>
    <w:rsid w:val="003C2181"/>
    <w:rsid w:val="00401CF2"/>
    <w:rsid w:val="00464D75"/>
    <w:rsid w:val="00470F2F"/>
    <w:rsid w:val="00523F2E"/>
    <w:rsid w:val="005722E5"/>
    <w:rsid w:val="005B11E7"/>
    <w:rsid w:val="007970D9"/>
    <w:rsid w:val="00814E1B"/>
    <w:rsid w:val="00931796"/>
    <w:rsid w:val="00937F24"/>
    <w:rsid w:val="00995E65"/>
    <w:rsid w:val="00AC2B0A"/>
    <w:rsid w:val="00C35D3A"/>
    <w:rsid w:val="00C83069"/>
    <w:rsid w:val="00CF0787"/>
    <w:rsid w:val="00D04F45"/>
    <w:rsid w:val="00D81930"/>
    <w:rsid w:val="00EA3AD6"/>
    <w:rsid w:val="00EE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FF2665-F0C7-44CF-8B0E-747F4D7C1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0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5D3A"/>
    <w:pPr>
      <w:spacing w:after="0" w:line="240" w:lineRule="auto"/>
    </w:pPr>
  </w:style>
  <w:style w:type="character" w:customStyle="1" w:styleId="c0">
    <w:name w:val="c0"/>
    <w:basedOn w:val="a0"/>
    <w:rsid w:val="00C35D3A"/>
  </w:style>
  <w:style w:type="character" w:customStyle="1" w:styleId="c1">
    <w:name w:val="c1"/>
    <w:basedOn w:val="a0"/>
    <w:rsid w:val="00C35D3A"/>
  </w:style>
  <w:style w:type="paragraph" w:customStyle="1" w:styleId="p6">
    <w:name w:val="p6"/>
    <w:basedOn w:val="a"/>
    <w:rsid w:val="00C35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0"/>
    <w:rsid w:val="00C35D3A"/>
  </w:style>
  <w:style w:type="character" w:customStyle="1" w:styleId="s4">
    <w:name w:val="s4"/>
    <w:basedOn w:val="a0"/>
    <w:rsid w:val="00C35D3A"/>
  </w:style>
  <w:style w:type="character" w:customStyle="1" w:styleId="s6">
    <w:name w:val="s6"/>
    <w:basedOn w:val="a0"/>
    <w:rsid w:val="00C35D3A"/>
  </w:style>
  <w:style w:type="paragraph" w:styleId="a4">
    <w:name w:val="Balloon Text"/>
    <w:basedOn w:val="a"/>
    <w:link w:val="a5"/>
    <w:uiPriority w:val="99"/>
    <w:semiHidden/>
    <w:unhideWhenUsed/>
    <w:rsid w:val="00AC2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2B0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37F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523F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://www.mdoy.ru/3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 2</dc:creator>
  <cp:lastModifiedBy>Пользователь</cp:lastModifiedBy>
  <cp:revision>7</cp:revision>
  <dcterms:created xsi:type="dcterms:W3CDTF">2017-08-23T10:02:00Z</dcterms:created>
  <dcterms:modified xsi:type="dcterms:W3CDTF">2017-08-25T09:39:00Z</dcterms:modified>
</cp:coreProperties>
</file>